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5D" w:rsidRDefault="00B12A8B" w:rsidP="00970FDB">
      <w:pPr>
        <w:ind w:right="281"/>
        <w:jc w:val="center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  <w:noProof/>
        </w:rPr>
        <w:drawing>
          <wp:inline distT="0" distB="0" distL="0" distR="0">
            <wp:extent cx="6098450" cy="17716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一般質問　タイトル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930" cy="178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FDB">
        <w:rPr>
          <w:rFonts w:ascii="HGP創英角ｺﾞｼｯｸUB" w:eastAsia="HGP創英角ｺﾞｼｯｸUB" w:hAnsi="HGP創英角ｺﾞｼｯｸUB" w:hint="eastAsia"/>
        </w:rPr>
        <w:t xml:space="preserve">　　</w:t>
      </w:r>
    </w:p>
    <w:p w:rsidR="00C709CD" w:rsidRPr="00DF4ECF" w:rsidRDefault="004F2C4B" w:rsidP="002949DF">
      <w:pPr>
        <w:tabs>
          <w:tab w:val="left" w:pos="8364"/>
          <w:tab w:val="left" w:pos="9923"/>
        </w:tabs>
        <w:ind w:firstLineChars="100" w:firstLine="360"/>
        <w:rPr>
          <w:rFonts w:ascii="HGP創英角ｺﾞｼｯｸUB" w:eastAsia="HGP創英角ｺﾞｼｯｸUB" w:hAnsi="HGP創英角ｺﾞｼｯｸUB"/>
          <w:b/>
          <w:caps/>
          <w:color w:val="7030A0"/>
          <w:sz w:val="22"/>
        </w:rPr>
      </w:pPr>
      <w:r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</w:rPr>
        <w:t>令和元</w:t>
      </w:r>
      <w:r w:rsidR="005864D6" w:rsidRPr="002949DF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</w:rPr>
        <w:t>年</w:t>
      </w:r>
      <w:r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</w:rPr>
        <w:t xml:space="preserve">　</w:t>
      </w:r>
      <w:r w:rsidR="005864D6" w:rsidRPr="002949DF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</w:rPr>
        <w:t>永平寺町議会</w:t>
      </w:r>
      <w:r w:rsidR="004A2B63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</w:rPr>
        <w:t>第３</w:t>
      </w:r>
      <w:r w:rsidR="00CF2FCD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</w:rPr>
        <w:t>回</w:t>
      </w:r>
      <w:r w:rsidR="002E33EF" w:rsidRPr="002949DF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</w:rPr>
        <w:t>定例会　開会</w:t>
      </w:r>
      <w:r w:rsidR="00B8304B">
        <w:rPr>
          <w:rFonts w:ascii="HG創英角ｺﾞｼｯｸUB" w:eastAsia="HG創英角ｺﾞｼｯｸUB" w:hAnsi="HG創英角ｺﾞｼｯｸUB" w:hint="eastAsia"/>
          <w:color w:val="4BACC6" w:themeColor="accent5"/>
          <w:sz w:val="32"/>
          <w:szCs w:val="32"/>
        </w:rPr>
        <w:t xml:space="preserve">　</w:t>
      </w:r>
      <w:r w:rsidR="00A77983">
        <w:rPr>
          <w:rFonts w:ascii="HGP創英角ｺﾞｼｯｸUB" w:eastAsia="HGP創英角ｺﾞｼｯｸUB" w:hAnsi="HGP創英角ｺﾞｼｯｸUB" w:hint="eastAsia"/>
          <w:b/>
          <w:caps/>
          <w:color w:val="7030A0"/>
          <w:sz w:val="22"/>
        </w:rPr>
        <w:t>～</w:t>
      </w:r>
      <w:r w:rsidR="007B58A4">
        <w:rPr>
          <w:rFonts w:ascii="HGP創英角ｺﾞｼｯｸUB" w:eastAsia="HGP創英角ｺﾞｼｯｸUB" w:hAnsi="HGP創英角ｺﾞｼｯｸUB" w:hint="eastAsia"/>
          <w:b/>
          <w:caps/>
          <w:color w:val="7030A0"/>
          <w:sz w:val="22"/>
        </w:rPr>
        <w:t>10</w:t>
      </w:r>
      <w:r w:rsidR="00CD5C59">
        <w:rPr>
          <w:rFonts w:ascii="HGP創英角ｺﾞｼｯｸUB" w:eastAsia="HGP創英角ｺﾞｼｯｸUB" w:hAnsi="HGP創英角ｺﾞｼｯｸUB" w:hint="eastAsia"/>
          <w:b/>
          <w:caps/>
          <w:color w:val="7030A0"/>
          <w:sz w:val="22"/>
        </w:rPr>
        <w:t>月</w:t>
      </w:r>
      <w:r w:rsidR="007B58A4">
        <w:rPr>
          <w:rFonts w:ascii="HGP創英角ｺﾞｼｯｸUB" w:eastAsia="HGP創英角ｺﾞｼｯｸUB" w:hAnsi="HGP創英角ｺﾞｼｯｸUB" w:hint="eastAsia"/>
          <w:b/>
          <w:caps/>
          <w:color w:val="7030A0"/>
          <w:sz w:val="22"/>
        </w:rPr>
        <w:t>30</w:t>
      </w:r>
      <w:r w:rsidR="00CD5C59">
        <w:rPr>
          <w:rFonts w:ascii="HGP創英角ｺﾞｼｯｸUB" w:eastAsia="HGP創英角ｺﾞｼｯｸUB" w:hAnsi="HGP創英角ｺﾞｼｯｸUB" w:hint="eastAsia"/>
          <w:b/>
          <w:caps/>
          <w:color w:val="7030A0"/>
          <w:sz w:val="22"/>
        </w:rPr>
        <w:t>日</w:t>
      </w:r>
      <w:r w:rsidR="00C709CD" w:rsidRPr="0010091B">
        <w:rPr>
          <w:rFonts w:ascii="HGP創英角ｺﾞｼｯｸUB" w:eastAsia="HGP創英角ｺﾞｼｯｸUB" w:hAnsi="HGP創英角ｺﾞｼｯｸUB" w:hint="eastAsia"/>
          <w:b/>
          <w:caps/>
          <w:color w:val="7030A0"/>
          <w:sz w:val="22"/>
        </w:rPr>
        <w:t>(</w:t>
      </w:r>
      <w:r w:rsidR="007B58A4">
        <w:rPr>
          <w:rFonts w:ascii="HGP創英角ｺﾞｼｯｸUB" w:eastAsia="HGP創英角ｺﾞｼｯｸUB" w:hAnsi="HGP創英角ｺﾞｼｯｸUB" w:hint="eastAsia"/>
          <w:b/>
          <w:caps/>
          <w:color w:val="7030A0"/>
          <w:sz w:val="22"/>
        </w:rPr>
        <w:t>水</w:t>
      </w:r>
      <w:r w:rsidR="00C709CD" w:rsidRPr="0010091B">
        <w:rPr>
          <w:rFonts w:ascii="HGP創英角ｺﾞｼｯｸUB" w:eastAsia="HGP創英角ｺﾞｼｯｸUB" w:hAnsi="HGP創英角ｺﾞｼｯｸUB" w:hint="eastAsia"/>
          <w:b/>
          <w:caps/>
          <w:color w:val="7030A0"/>
          <w:sz w:val="22"/>
        </w:rPr>
        <w:t>)まで</w:t>
      </w:r>
      <w:r w:rsidR="00DF4ECF">
        <w:rPr>
          <w:rFonts w:ascii="HGP創英角ｺﾞｼｯｸUB" w:eastAsia="HGP創英角ｺﾞｼｯｸUB" w:hAnsi="HGP創英角ｺﾞｼｯｸUB" w:hint="eastAsia"/>
          <w:b/>
          <w:caps/>
          <w:color w:val="7030A0"/>
          <w:sz w:val="22"/>
        </w:rPr>
        <w:t xml:space="preserve">　</w:t>
      </w:r>
    </w:p>
    <w:p w:rsidR="00394A5D" w:rsidRPr="002949DF" w:rsidRDefault="00394A5D" w:rsidP="002949DF">
      <w:pPr>
        <w:spacing w:line="240" w:lineRule="exact"/>
        <w:ind w:firstLineChars="100" w:firstLine="221"/>
        <w:rPr>
          <w:rFonts w:ascii="ＭＳ 明朝" w:eastAsia="ＭＳ 明朝" w:hAnsi="ＭＳ 明朝"/>
          <w:b/>
          <w:sz w:val="22"/>
        </w:rPr>
      </w:pPr>
      <w:r w:rsidRPr="002949DF">
        <w:rPr>
          <w:rFonts w:ascii="ＭＳ 明朝" w:eastAsia="ＭＳ 明朝" w:hAnsi="ＭＳ 明朝" w:hint="eastAsia"/>
          <w:b/>
          <w:sz w:val="22"/>
        </w:rPr>
        <w:t>皆様におかれましては、日頃より永平寺町議会に対し、温かいご指導を賜り厚く御礼申し上げます。</w:t>
      </w:r>
    </w:p>
    <w:p w:rsidR="005864D6" w:rsidRPr="002949DF" w:rsidRDefault="00394A5D" w:rsidP="002949DF">
      <w:pPr>
        <w:spacing w:line="240" w:lineRule="exact"/>
        <w:ind w:firstLineChars="100" w:firstLine="221"/>
        <w:rPr>
          <w:rFonts w:ascii="ＭＳ 明朝" w:eastAsia="ＭＳ 明朝" w:hAnsi="ＭＳ 明朝"/>
          <w:b/>
          <w:sz w:val="22"/>
        </w:rPr>
      </w:pPr>
      <w:r w:rsidRPr="002949DF">
        <w:rPr>
          <w:rFonts w:ascii="ＭＳ 明朝" w:eastAsia="ＭＳ 明朝" w:hAnsi="ＭＳ 明朝" w:hint="eastAsia"/>
          <w:b/>
          <w:sz w:val="22"/>
        </w:rPr>
        <w:t>町民の皆様に、定例会の質問に立つ議員の一般質問(予定)をお知らせします。町政・議会に対し、</w:t>
      </w:r>
    </w:p>
    <w:p w:rsidR="002949DF" w:rsidRDefault="00394A5D" w:rsidP="002949DF">
      <w:pPr>
        <w:spacing w:line="240" w:lineRule="exact"/>
        <w:ind w:firstLineChars="100" w:firstLine="221"/>
        <w:rPr>
          <w:rFonts w:ascii="ＭＳ 明朝" w:eastAsia="ＭＳ 明朝" w:hAnsi="ＭＳ 明朝"/>
          <w:b/>
          <w:sz w:val="22"/>
        </w:rPr>
      </w:pPr>
      <w:r w:rsidRPr="002949DF">
        <w:rPr>
          <w:rFonts w:ascii="ＭＳ 明朝" w:eastAsia="ＭＳ 明朝" w:hAnsi="ＭＳ 明朝" w:hint="eastAsia"/>
          <w:b/>
          <w:sz w:val="22"/>
        </w:rPr>
        <w:t>皆様に</w:t>
      </w:r>
      <w:r w:rsidR="00415B52" w:rsidRPr="002949DF">
        <w:rPr>
          <w:rFonts w:ascii="ＭＳ 明朝" w:eastAsia="ＭＳ 明朝" w:hAnsi="ＭＳ 明朝" w:hint="eastAsia"/>
          <w:b/>
          <w:sz w:val="22"/>
        </w:rPr>
        <w:t>、</w:t>
      </w:r>
      <w:r w:rsidRPr="002949DF">
        <w:rPr>
          <w:rFonts w:ascii="ＭＳ 明朝" w:eastAsia="ＭＳ 明朝" w:hAnsi="ＭＳ 明朝" w:hint="eastAsia"/>
          <w:b/>
          <w:sz w:val="22"/>
        </w:rPr>
        <w:t>より一層の関心をもっていただければと思っております。なお、本会議は議場での傍聴、</w:t>
      </w:r>
    </w:p>
    <w:p w:rsidR="00394A5D" w:rsidRPr="002949DF" w:rsidRDefault="00394A5D" w:rsidP="002949DF">
      <w:pPr>
        <w:spacing w:line="240" w:lineRule="exact"/>
        <w:ind w:firstLineChars="100" w:firstLine="221"/>
        <w:rPr>
          <w:rFonts w:ascii="ＭＳ 明朝" w:eastAsia="ＭＳ 明朝" w:hAnsi="ＭＳ 明朝"/>
          <w:b/>
          <w:sz w:val="22"/>
        </w:rPr>
      </w:pPr>
      <w:r w:rsidRPr="002949DF">
        <w:rPr>
          <w:rFonts w:ascii="ＭＳ 明朝" w:eastAsia="ＭＳ 明朝" w:hAnsi="ＭＳ 明朝" w:hint="eastAsia"/>
          <w:b/>
          <w:sz w:val="22"/>
        </w:rPr>
        <w:t>また</w:t>
      </w:r>
      <w:r w:rsidR="002949DF" w:rsidRPr="002949DF">
        <w:rPr>
          <w:rFonts w:ascii="ＭＳ 明朝" w:eastAsia="ＭＳ 明朝" w:hAnsi="ＭＳ 明朝" w:hint="eastAsia"/>
          <w:b/>
          <w:sz w:val="22"/>
        </w:rPr>
        <w:t>、</w:t>
      </w:r>
      <w:r w:rsidRPr="002949DF">
        <w:rPr>
          <w:rFonts w:ascii="ＭＳ 明朝" w:eastAsia="ＭＳ 明朝" w:hAnsi="ＭＳ 明朝" w:hint="eastAsia"/>
          <w:b/>
          <w:sz w:val="22"/>
        </w:rPr>
        <w:t>ケーブルテレビで生放送、録画放送もいたしますので、ぜひご覧ください。</w:t>
      </w:r>
    </w:p>
    <w:p w:rsidR="0010091B" w:rsidRPr="0015054D" w:rsidRDefault="00415B52" w:rsidP="003156C7">
      <w:pPr>
        <w:wordWrap w:val="0"/>
        <w:ind w:right="106"/>
        <w:jc w:val="right"/>
        <w:rPr>
          <w:rFonts w:ascii="ＭＳ 明朝" w:eastAsia="ＭＳ 明朝" w:hAnsi="ＭＳ 明朝"/>
          <w:b/>
        </w:rPr>
      </w:pPr>
      <w:r w:rsidRPr="0015054D">
        <w:rPr>
          <w:rFonts w:ascii="ＭＳ 明朝" w:eastAsia="ＭＳ 明朝" w:hAnsi="ＭＳ 明朝" w:hint="eastAsia"/>
          <w:b/>
        </w:rPr>
        <w:t xml:space="preserve">永平寺町議会議長　</w:t>
      </w:r>
      <w:r w:rsidR="00D54442">
        <w:rPr>
          <w:rFonts w:ascii="ＭＳ 明朝" w:eastAsia="ＭＳ 明朝" w:hAnsi="ＭＳ 明朝" w:hint="eastAsia"/>
          <w:b/>
          <w:sz w:val="28"/>
          <w:szCs w:val="28"/>
        </w:rPr>
        <w:t>江　守　　勲</w:t>
      </w:r>
    </w:p>
    <w:p w:rsidR="00E81456" w:rsidRPr="00E43B90" w:rsidRDefault="00415B52" w:rsidP="00C52C79">
      <w:pPr>
        <w:snapToGrid w:val="0"/>
        <w:spacing w:line="300" w:lineRule="auto"/>
        <w:ind w:leftChars="-202" w:left="-4" w:right="-286" w:hangingChars="150" w:hanging="420"/>
        <w:jc w:val="left"/>
        <w:rPr>
          <w:rFonts w:ascii="HG創英角ｺﾞｼｯｸUB" w:eastAsia="HG創英角ｺﾞｼｯｸUB" w:hAnsi="HG創英角ｺﾞｼｯｸUB"/>
          <w:color w:val="FF0000"/>
          <w:sz w:val="36"/>
          <w:szCs w:val="36"/>
        </w:rPr>
      </w:pPr>
      <w:r w:rsidRPr="00C52C79">
        <w:rPr>
          <w:rFonts w:ascii="HG創英角ｺﾞｼｯｸUB" w:eastAsia="HG創英角ｺﾞｼｯｸUB" w:hAnsi="HG創英角ｺﾞｼｯｸUB" w:hint="eastAsia"/>
          <w:color w:val="31849B" w:themeColor="accent5" w:themeShade="BF"/>
          <w:sz w:val="28"/>
          <w:szCs w:val="28"/>
        </w:rPr>
        <w:t>〔一般質問〕</w:t>
      </w:r>
      <w:r w:rsidR="00D54442">
        <w:rPr>
          <w:rFonts w:ascii="HG創英角ｺﾞｼｯｸUB" w:eastAsia="HG創英角ｺﾞｼｯｸUB" w:hAnsi="HG創英角ｺﾞｼｯｸUB" w:hint="eastAsia"/>
          <w:color w:val="31849B" w:themeColor="accent5" w:themeShade="BF"/>
          <w:sz w:val="32"/>
          <w:szCs w:val="32"/>
        </w:rPr>
        <w:t xml:space="preserve">　</w:t>
      </w:r>
      <w:r w:rsidR="004A2B63">
        <w:rPr>
          <w:rFonts w:ascii="HG創英角ｺﾞｼｯｸUB" w:eastAsia="HG創英角ｺﾞｼｯｸUB" w:hAnsi="HG創英角ｺﾞｼｯｸUB" w:hint="eastAsia"/>
          <w:color w:val="31849B" w:themeColor="accent5" w:themeShade="BF"/>
          <w:sz w:val="40"/>
          <w:szCs w:val="40"/>
        </w:rPr>
        <w:t>９</w:t>
      </w:r>
      <w:r w:rsidR="0010091B" w:rsidRPr="0015054D">
        <w:rPr>
          <w:rFonts w:ascii="HG創英角ｺﾞｼｯｸUB" w:eastAsia="HG創英角ｺﾞｼｯｸUB" w:hAnsi="HG創英角ｺﾞｼｯｸUB" w:hint="eastAsia"/>
          <w:color w:val="31849B" w:themeColor="accent5" w:themeShade="BF"/>
          <w:sz w:val="24"/>
          <w:szCs w:val="24"/>
        </w:rPr>
        <w:t>月</w:t>
      </w:r>
      <w:r w:rsidR="004A2B63">
        <w:rPr>
          <w:rFonts w:ascii="HG創英角ｺﾞｼｯｸUB" w:eastAsia="HG創英角ｺﾞｼｯｸUB" w:hAnsi="HG創英角ｺﾞｼｯｸUB" w:hint="eastAsia"/>
          <w:b/>
          <w:color w:val="31849B" w:themeColor="accent5" w:themeShade="BF"/>
          <w:sz w:val="56"/>
          <w:szCs w:val="56"/>
        </w:rPr>
        <w:t>９</w:t>
      </w:r>
      <w:r w:rsidR="0010091B">
        <w:rPr>
          <w:rFonts w:ascii="HG創英角ｺﾞｼｯｸUB" w:eastAsia="HG創英角ｺﾞｼｯｸUB" w:hAnsi="HG創英角ｺﾞｼｯｸUB" w:hint="eastAsia"/>
          <w:color w:val="31849B" w:themeColor="accent5" w:themeShade="BF"/>
          <w:sz w:val="40"/>
          <w:szCs w:val="40"/>
        </w:rPr>
        <w:t>日</w:t>
      </w:r>
      <w:r w:rsidR="0010091B" w:rsidRPr="00CD5C59">
        <w:rPr>
          <w:rFonts w:ascii="HG創英角ｺﾞｼｯｸUB" w:eastAsia="HG創英角ｺﾞｼｯｸUB" w:hAnsi="HG創英角ｺﾞｼｯｸUB" w:hint="eastAsia"/>
          <w:color w:val="31849B" w:themeColor="accent5" w:themeShade="BF"/>
          <w:sz w:val="32"/>
          <w:szCs w:val="32"/>
        </w:rPr>
        <w:t>(月)</w:t>
      </w:r>
      <w:r w:rsidR="00137D3C">
        <w:rPr>
          <w:rFonts w:ascii="HG創英角ｺﾞｼｯｸUB" w:eastAsia="HG創英角ｺﾞｼｯｸUB" w:hAnsi="HG創英角ｺﾞｼｯｸUB" w:hint="eastAsia"/>
          <w:color w:val="31849B" w:themeColor="accent5" w:themeShade="BF"/>
          <w:sz w:val="32"/>
          <w:szCs w:val="32"/>
        </w:rPr>
        <w:t>･</w:t>
      </w:r>
      <w:r w:rsidR="004A2B63">
        <w:rPr>
          <w:rFonts w:ascii="HG創英角ｺﾞｼｯｸUB" w:eastAsia="HG創英角ｺﾞｼｯｸUB" w:hAnsi="HG創英角ｺﾞｼｯｸUB" w:hint="eastAsia"/>
          <w:b/>
          <w:color w:val="31849B" w:themeColor="accent5" w:themeShade="BF"/>
          <w:sz w:val="56"/>
          <w:szCs w:val="56"/>
        </w:rPr>
        <w:t>10</w:t>
      </w:r>
      <w:r w:rsidR="0010091B">
        <w:rPr>
          <w:rFonts w:ascii="HG創英角ｺﾞｼｯｸUB" w:eastAsia="HG創英角ｺﾞｼｯｸUB" w:hAnsi="HG創英角ｺﾞｼｯｸUB" w:hint="eastAsia"/>
          <w:color w:val="31849B" w:themeColor="accent5" w:themeShade="BF"/>
          <w:sz w:val="40"/>
          <w:szCs w:val="40"/>
        </w:rPr>
        <w:t>日</w:t>
      </w:r>
      <w:r w:rsidR="0010091B" w:rsidRPr="00CD5C59">
        <w:rPr>
          <w:rFonts w:ascii="HG創英角ｺﾞｼｯｸUB" w:eastAsia="HG創英角ｺﾞｼｯｸUB" w:hAnsi="HG創英角ｺﾞｼｯｸUB" w:hint="eastAsia"/>
          <w:color w:val="31849B" w:themeColor="accent5" w:themeShade="BF"/>
          <w:sz w:val="32"/>
          <w:szCs w:val="32"/>
        </w:rPr>
        <w:t>(火)</w:t>
      </w:r>
      <w:r w:rsidR="003156C7">
        <w:rPr>
          <w:rFonts w:ascii="HG創英角ｺﾞｼｯｸUB" w:eastAsia="HG創英角ｺﾞｼｯｸUB" w:hAnsi="HG創英角ｺﾞｼｯｸUB" w:hint="eastAsia"/>
          <w:color w:val="31849B" w:themeColor="accent5" w:themeShade="BF"/>
          <w:sz w:val="36"/>
          <w:szCs w:val="36"/>
        </w:rPr>
        <w:t>･</w:t>
      </w:r>
      <w:r w:rsidR="004A2B63">
        <w:rPr>
          <w:rFonts w:ascii="HG創英角ｺﾞｼｯｸUB" w:eastAsia="HG創英角ｺﾞｼｯｸUB" w:hAnsi="HG創英角ｺﾞｼｯｸUB" w:hint="eastAsia"/>
          <w:b/>
          <w:color w:val="31849B" w:themeColor="accent5" w:themeShade="BF"/>
          <w:sz w:val="56"/>
          <w:szCs w:val="56"/>
        </w:rPr>
        <w:t>11</w:t>
      </w:r>
      <w:r w:rsidR="0010091B">
        <w:rPr>
          <w:rFonts w:ascii="HG創英角ｺﾞｼｯｸUB" w:eastAsia="HG創英角ｺﾞｼｯｸUB" w:hAnsi="HG創英角ｺﾞｼｯｸUB" w:hint="eastAsia"/>
          <w:color w:val="31849B" w:themeColor="accent5" w:themeShade="BF"/>
          <w:sz w:val="40"/>
          <w:szCs w:val="40"/>
        </w:rPr>
        <w:t>日</w:t>
      </w:r>
      <w:r w:rsidR="0010091B" w:rsidRPr="00CD5C59">
        <w:rPr>
          <w:rFonts w:ascii="HG創英角ｺﾞｼｯｸUB" w:eastAsia="HG創英角ｺﾞｼｯｸUB" w:hAnsi="HG創英角ｺﾞｼｯｸUB" w:hint="eastAsia"/>
          <w:color w:val="31849B" w:themeColor="accent5" w:themeShade="BF"/>
          <w:sz w:val="32"/>
          <w:szCs w:val="32"/>
        </w:rPr>
        <w:t>(水)</w:t>
      </w:r>
      <w:r w:rsidR="00C52C79" w:rsidRPr="00C52C79">
        <w:rPr>
          <w:rFonts w:ascii="HG創英角ｺﾞｼｯｸUB" w:eastAsia="HG創英角ｺﾞｼｯｸUB" w:hAnsi="HG創英角ｺﾞｼｯｸUB" w:hint="eastAsia"/>
          <w:color w:val="31849B" w:themeColor="accent5" w:themeShade="BF"/>
          <w:sz w:val="24"/>
          <w:szCs w:val="24"/>
        </w:rPr>
        <w:t>いずれも</w:t>
      </w:r>
      <w:r w:rsidR="0010091B" w:rsidRPr="00CD5C59">
        <w:rPr>
          <w:rFonts w:ascii="HG創英角ｺﾞｼｯｸUB" w:eastAsia="HG創英角ｺﾞｼｯｸUB" w:hAnsi="HG創英角ｺﾞｼｯｸUB" w:hint="eastAsia"/>
          <w:b/>
          <w:color w:val="FF0000"/>
          <w:sz w:val="48"/>
          <w:szCs w:val="48"/>
        </w:rPr>
        <w:t>10</w:t>
      </w:r>
      <w:r w:rsidR="0010091B" w:rsidRPr="00CD5C59">
        <w:rPr>
          <w:rFonts w:ascii="HG創英角ｺﾞｼｯｸUB" w:eastAsia="HG創英角ｺﾞｼｯｸUB" w:hAnsi="HG創英角ｺﾞｼｯｸUB" w:hint="eastAsia"/>
          <w:color w:val="FF0000"/>
          <w:sz w:val="36"/>
          <w:szCs w:val="36"/>
        </w:rPr>
        <w:t>時</w:t>
      </w:r>
      <w:r w:rsidR="000B0D5D" w:rsidRPr="00CD5C59">
        <w:rPr>
          <w:rFonts w:ascii="HG創英角ｺﾞｼｯｸUB" w:eastAsia="HG創英角ｺﾞｼｯｸUB" w:hAnsi="HG創英角ｺﾞｼｯｸUB" w:hint="eastAsia"/>
          <w:color w:val="FF0000"/>
          <w:sz w:val="36"/>
          <w:szCs w:val="36"/>
        </w:rPr>
        <w:t>～</w:t>
      </w:r>
    </w:p>
    <w:p w:rsidR="002F757F" w:rsidRDefault="000B0D5D" w:rsidP="002F757F">
      <w:pPr>
        <w:snapToGrid w:val="0"/>
        <w:spacing w:line="300" w:lineRule="auto"/>
        <w:ind w:leftChars="-202" w:left="-2" w:right="-286" w:hangingChars="150" w:hanging="422"/>
        <w:jc w:val="center"/>
        <w:rPr>
          <w:rFonts w:ascii="HG創英角ｺﾞｼｯｸUB" w:eastAsia="HG創英角ｺﾞｼｯｸUB" w:hAnsi="HG創英角ｺﾞｼｯｸUB"/>
          <w:b/>
          <w:sz w:val="16"/>
          <w:szCs w:val="16"/>
        </w:rPr>
      </w:pPr>
      <w:r w:rsidRPr="000B0D5D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///////////</w:t>
      </w:r>
      <w:r w:rsidR="002F757F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</w:t>
      </w:r>
      <w:r w:rsidR="0015054D" w:rsidRPr="0015054D">
        <w:rPr>
          <w:rFonts w:ascii="HG創英角ｺﾞｼｯｸUB" w:eastAsia="HG創英角ｺﾞｼｯｸUB" w:hAnsi="HG創英角ｺﾞｼｯｸUB" w:hint="eastAsia"/>
          <w:sz w:val="28"/>
          <w:szCs w:val="28"/>
        </w:rPr>
        <w:t>一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15054D" w:rsidRPr="0015054D">
        <w:rPr>
          <w:rFonts w:ascii="HG創英角ｺﾞｼｯｸUB" w:eastAsia="HG創英角ｺﾞｼｯｸUB" w:hAnsi="HG創英角ｺﾞｼｯｸUB" w:hint="eastAsia"/>
          <w:sz w:val="28"/>
          <w:szCs w:val="28"/>
        </w:rPr>
        <w:t>般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15054D" w:rsidRPr="0015054D">
        <w:rPr>
          <w:rFonts w:ascii="HG創英角ｺﾞｼｯｸUB" w:eastAsia="HG創英角ｺﾞｼｯｸUB" w:hAnsi="HG創英角ｺﾞｼｯｸUB" w:hint="eastAsia"/>
          <w:sz w:val="28"/>
          <w:szCs w:val="28"/>
        </w:rPr>
        <w:t>質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15054D" w:rsidRPr="0015054D">
        <w:rPr>
          <w:rFonts w:ascii="HG創英角ｺﾞｼｯｸUB" w:eastAsia="HG創英角ｺﾞｼｯｸUB" w:hAnsi="HG創英角ｺﾞｼｯｸUB" w:hint="eastAsia"/>
          <w:sz w:val="28"/>
          <w:szCs w:val="28"/>
        </w:rPr>
        <w:t>問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15054D" w:rsidRPr="0015054D">
        <w:rPr>
          <w:rFonts w:ascii="HG創英角ｺﾞｼｯｸUB" w:eastAsia="HG創英角ｺﾞｼｯｸUB" w:hAnsi="HG創英角ｺﾞｼｯｸUB" w:hint="eastAsia"/>
          <w:sz w:val="28"/>
          <w:szCs w:val="28"/>
        </w:rPr>
        <w:t>通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15054D" w:rsidRPr="0015054D">
        <w:rPr>
          <w:rFonts w:ascii="HG創英角ｺﾞｼｯｸUB" w:eastAsia="HG創英角ｺﾞｼｯｸUB" w:hAnsi="HG創英角ｺﾞｼｯｸUB" w:hint="eastAsia"/>
          <w:sz w:val="28"/>
          <w:szCs w:val="28"/>
        </w:rPr>
        <w:t>告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15054D" w:rsidRPr="0015054D">
        <w:rPr>
          <w:rFonts w:ascii="HG創英角ｺﾞｼｯｸUB" w:eastAsia="HG創英角ｺﾞｼｯｸUB" w:hAnsi="HG創英角ｺﾞｼｯｸUB" w:hint="eastAsia"/>
          <w:sz w:val="28"/>
          <w:szCs w:val="28"/>
        </w:rPr>
        <w:t>一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15054D" w:rsidRPr="0015054D">
        <w:rPr>
          <w:rFonts w:ascii="HG創英角ｺﾞｼｯｸUB" w:eastAsia="HG創英角ｺﾞｼｯｸUB" w:hAnsi="HG創英角ｺﾞｼｯｸUB" w:hint="eastAsia"/>
          <w:sz w:val="28"/>
          <w:szCs w:val="28"/>
        </w:rPr>
        <w:t>覧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15054D" w:rsidRPr="0015054D">
        <w:rPr>
          <w:rFonts w:ascii="HG創英角ｺﾞｼｯｸUB" w:eastAsia="HG創英角ｺﾞｼｯｸUB" w:hAnsi="HG創英角ｺﾞｼｯｸUB" w:hint="eastAsia"/>
          <w:sz w:val="28"/>
          <w:szCs w:val="28"/>
        </w:rPr>
        <w:t>表　〔質問順〕</w:t>
      </w:r>
      <w:r w:rsidR="002F757F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</w:t>
      </w:r>
      <w:r w:rsidRPr="000B0D5D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///////////</w:t>
      </w:r>
    </w:p>
    <w:p w:rsidR="00F2612A" w:rsidRPr="00000D74" w:rsidRDefault="00D54442" w:rsidP="00FE2D71">
      <w:pPr>
        <w:ind w:firstLineChars="300" w:firstLine="72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</w:t>
      </w:r>
      <w:r w:rsidR="00000D74"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.</w:t>
      </w:r>
      <w:r w:rsidR="00000D74" w:rsidRPr="00000D74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 xml:space="preserve"> </w:t>
      </w:r>
      <w:r w:rsidR="00BE5DA3" w:rsidRPr="00BE5DA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松川　正樹</w:t>
      </w:r>
      <w:r w:rsidR="00F2612A" w:rsidRPr="00000D74">
        <w:rPr>
          <w:rFonts w:asciiTheme="majorEastAsia" w:eastAsiaTheme="majorEastAsia" w:hAnsiTheme="majorEastAsia" w:hint="eastAsia"/>
        </w:rPr>
        <w:tab/>
        <w:t xml:space="preserve">　</w:t>
      </w:r>
    </w:p>
    <w:p w:rsidR="00F2612A" w:rsidRPr="00000D74" w:rsidRDefault="00F2612A" w:rsidP="00D30A8C">
      <w:pPr>
        <w:pStyle w:val="a6"/>
        <w:ind w:firstLineChars="800" w:firstLine="1760"/>
        <w:rPr>
          <w:rFonts w:asciiTheme="majorEastAsia" w:eastAsiaTheme="majorEastAsia" w:hAnsiTheme="majorEastAsia"/>
          <w:sz w:val="22"/>
        </w:rPr>
      </w:pPr>
      <w:r w:rsidRPr="00000D74">
        <w:rPr>
          <w:rFonts w:asciiTheme="majorEastAsia" w:eastAsiaTheme="majorEastAsia" w:hAnsiTheme="majorEastAsia" w:hint="eastAsia"/>
          <w:sz w:val="22"/>
        </w:rPr>
        <w:t xml:space="preserve">①　</w:t>
      </w:r>
      <w:r w:rsidR="00975F33">
        <w:rPr>
          <w:rFonts w:asciiTheme="majorEastAsia" w:eastAsiaTheme="majorEastAsia" w:hAnsiTheme="majorEastAsia" w:hint="eastAsia"/>
          <w:sz w:val="22"/>
        </w:rPr>
        <w:t>ラッキ－はどうなるの？</w:t>
      </w:r>
      <w:r w:rsidR="00BE5DA3">
        <w:rPr>
          <w:rFonts w:asciiTheme="majorEastAsia" w:eastAsiaTheme="majorEastAsia" w:hAnsiTheme="majorEastAsia" w:hint="eastAsia"/>
          <w:sz w:val="22"/>
        </w:rPr>
        <w:t>最終局面だ</w:t>
      </w:r>
    </w:p>
    <w:p w:rsidR="00CD5C59" w:rsidRDefault="00FC3BD9" w:rsidP="00D30A8C">
      <w:pPr>
        <w:pStyle w:val="a6"/>
        <w:ind w:firstLineChars="800" w:firstLine="1760"/>
        <w:rPr>
          <w:rFonts w:asciiTheme="majorEastAsia" w:eastAsiaTheme="majorEastAsia" w:hAnsiTheme="majorEastAsia"/>
          <w:sz w:val="22"/>
        </w:rPr>
      </w:pPr>
      <w:r w:rsidRPr="00000D74">
        <w:rPr>
          <w:rFonts w:asciiTheme="majorEastAsia" w:eastAsiaTheme="majorEastAsia" w:hAnsiTheme="majorEastAsia" w:hint="eastAsia"/>
          <w:sz w:val="22"/>
        </w:rPr>
        <w:t xml:space="preserve">②　</w:t>
      </w:r>
      <w:r w:rsidR="00BE5DA3">
        <w:rPr>
          <w:rFonts w:asciiTheme="majorEastAsia" w:eastAsiaTheme="majorEastAsia" w:hAnsiTheme="majorEastAsia" w:hint="eastAsia"/>
          <w:sz w:val="22"/>
        </w:rPr>
        <w:t>松岡公民館の利用度は上がっているが</w:t>
      </w:r>
    </w:p>
    <w:p w:rsidR="00CB04C5" w:rsidRDefault="00CB04C5" w:rsidP="00D30A8C">
      <w:pPr>
        <w:pStyle w:val="a6"/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③　永平寺町文化祭よ、永遠なれ</w:t>
      </w:r>
    </w:p>
    <w:p w:rsidR="00C55940" w:rsidRDefault="00CB04C5" w:rsidP="00D30A8C">
      <w:pPr>
        <w:pStyle w:val="a6"/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④</w:t>
      </w:r>
      <w:r w:rsidR="004A2B63">
        <w:rPr>
          <w:rFonts w:asciiTheme="majorEastAsia" w:eastAsiaTheme="majorEastAsia" w:hAnsiTheme="majorEastAsia" w:hint="eastAsia"/>
          <w:sz w:val="22"/>
        </w:rPr>
        <w:t xml:space="preserve">　</w:t>
      </w:r>
      <w:r w:rsidR="00BE5DA3">
        <w:rPr>
          <w:rFonts w:asciiTheme="majorEastAsia" w:eastAsiaTheme="majorEastAsia" w:hAnsiTheme="majorEastAsia" w:hint="eastAsia"/>
          <w:sz w:val="22"/>
        </w:rPr>
        <w:t>永平寺口駅前広場の整備は終わらない</w:t>
      </w:r>
    </w:p>
    <w:p w:rsidR="00103BD9" w:rsidRDefault="00CB04C5" w:rsidP="00D30A8C">
      <w:pPr>
        <w:pStyle w:val="a6"/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⑤</w:t>
      </w:r>
      <w:r w:rsidR="00BE5DA3">
        <w:rPr>
          <w:rFonts w:asciiTheme="majorEastAsia" w:eastAsiaTheme="majorEastAsia" w:hAnsiTheme="majorEastAsia" w:hint="eastAsia"/>
          <w:sz w:val="22"/>
        </w:rPr>
        <w:t xml:space="preserve">　公共交通による地域再生は、まちづくりの有効なツール</w:t>
      </w:r>
    </w:p>
    <w:p w:rsidR="00594115" w:rsidRDefault="00594115" w:rsidP="00D30A8C">
      <w:pPr>
        <w:pStyle w:val="a6"/>
        <w:ind w:firstLineChars="800" w:firstLine="1760"/>
        <w:rPr>
          <w:rFonts w:asciiTheme="majorEastAsia" w:eastAsiaTheme="majorEastAsia" w:hAnsiTheme="majorEastAsia"/>
          <w:sz w:val="22"/>
        </w:rPr>
      </w:pPr>
    </w:p>
    <w:p w:rsidR="00665D32" w:rsidRPr="00000D74" w:rsidRDefault="005B020B" w:rsidP="00FE2D71">
      <w:pPr>
        <w:ind w:firstLineChars="300" w:firstLine="72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</w:t>
      </w:r>
      <w:r w:rsidR="00000D74"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.</w:t>
      </w:r>
      <w:r w:rsidR="00FF6A13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 xml:space="preserve">　</w:t>
      </w:r>
      <w:r w:rsidR="00FF6A1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朝井　征一郎</w:t>
      </w:r>
    </w:p>
    <w:p w:rsidR="00D54442" w:rsidRDefault="00554517" w:rsidP="00D54442">
      <w:pPr>
        <w:ind w:firstLineChars="800" w:firstLine="1760"/>
        <w:rPr>
          <w:rFonts w:asciiTheme="majorEastAsia" w:eastAsiaTheme="majorEastAsia" w:hAnsiTheme="majorEastAsia"/>
          <w:sz w:val="22"/>
        </w:rPr>
      </w:pPr>
      <w:r w:rsidRPr="00000D74">
        <w:rPr>
          <w:rFonts w:asciiTheme="majorEastAsia" w:eastAsiaTheme="majorEastAsia" w:hAnsiTheme="majorEastAsia" w:hint="eastAsia"/>
          <w:sz w:val="22"/>
        </w:rPr>
        <w:t xml:space="preserve">①　</w:t>
      </w:r>
      <w:r w:rsidR="0002772B">
        <w:rPr>
          <w:rFonts w:asciiTheme="majorEastAsia" w:eastAsiaTheme="majorEastAsia" w:hAnsiTheme="majorEastAsia" w:hint="eastAsia"/>
          <w:sz w:val="22"/>
        </w:rPr>
        <w:t>高齢者に対する認知症施策について</w:t>
      </w:r>
    </w:p>
    <w:p w:rsidR="00D54442" w:rsidRDefault="004A2B63" w:rsidP="00D54442">
      <w:pPr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②　</w:t>
      </w:r>
      <w:r w:rsidR="0002772B">
        <w:rPr>
          <w:rFonts w:asciiTheme="majorEastAsia" w:eastAsiaTheme="majorEastAsia" w:hAnsiTheme="majorEastAsia" w:hint="eastAsia"/>
          <w:sz w:val="22"/>
        </w:rPr>
        <w:t>介護・ひきこもり・孤立防ぐについて</w:t>
      </w:r>
    </w:p>
    <w:p w:rsidR="00FF6A13" w:rsidRDefault="0002772B" w:rsidP="00D54442">
      <w:pPr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③　高齢ドライバーに安全運転への支援</w:t>
      </w:r>
    </w:p>
    <w:p w:rsidR="00594115" w:rsidRDefault="00594115" w:rsidP="00D54442">
      <w:pPr>
        <w:ind w:firstLineChars="800" w:firstLine="1760"/>
        <w:rPr>
          <w:rFonts w:asciiTheme="majorEastAsia" w:eastAsiaTheme="majorEastAsia" w:hAnsiTheme="majorEastAsia"/>
          <w:sz w:val="22"/>
        </w:rPr>
      </w:pPr>
    </w:p>
    <w:p w:rsidR="00FC3BD9" w:rsidRPr="00000D74" w:rsidRDefault="005B020B" w:rsidP="00FE2D71">
      <w:pPr>
        <w:ind w:firstLineChars="300" w:firstLine="72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３</w:t>
      </w:r>
      <w:r w:rsidR="00000D74"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.</w:t>
      </w:r>
      <w:r w:rsidR="00000D74" w:rsidRPr="00000D74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 xml:space="preserve"> </w:t>
      </w:r>
      <w:r w:rsidR="00561BFF" w:rsidRPr="00561B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酒井</w:t>
      </w:r>
      <w:r w:rsidR="00561B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561BFF" w:rsidRPr="00561B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秀和</w:t>
      </w:r>
      <w:r w:rsidR="00D5444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FC3BD9" w:rsidRPr="00000D74">
        <w:rPr>
          <w:rFonts w:asciiTheme="majorEastAsia" w:eastAsiaTheme="majorEastAsia" w:hAnsiTheme="majorEastAsia" w:hint="eastAsia"/>
        </w:rPr>
        <w:tab/>
        <w:t xml:space="preserve">　</w:t>
      </w:r>
    </w:p>
    <w:p w:rsidR="00467EE6" w:rsidRDefault="006C450A" w:rsidP="00D30A8C">
      <w:pPr>
        <w:pStyle w:val="a6"/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①　</w:t>
      </w:r>
      <w:r w:rsidR="0002772B">
        <w:rPr>
          <w:rFonts w:asciiTheme="majorEastAsia" w:eastAsiaTheme="majorEastAsia" w:hAnsiTheme="majorEastAsia" w:hint="eastAsia"/>
          <w:sz w:val="22"/>
        </w:rPr>
        <w:t>一般行政職員の増員を</w:t>
      </w:r>
    </w:p>
    <w:p w:rsidR="007B58A4" w:rsidRDefault="007B58A4" w:rsidP="00D30A8C">
      <w:pPr>
        <w:pStyle w:val="a6"/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②</w:t>
      </w:r>
      <w:r w:rsidR="0002772B">
        <w:rPr>
          <w:rFonts w:asciiTheme="majorEastAsia" w:eastAsiaTheme="majorEastAsia" w:hAnsiTheme="majorEastAsia" w:hint="eastAsia"/>
          <w:sz w:val="22"/>
        </w:rPr>
        <w:t xml:space="preserve">　交流人口拡大！その施策は</w:t>
      </w:r>
    </w:p>
    <w:p w:rsidR="00594115" w:rsidRDefault="00594115" w:rsidP="00D30A8C">
      <w:pPr>
        <w:pStyle w:val="a6"/>
        <w:ind w:firstLineChars="800" w:firstLine="1760"/>
        <w:rPr>
          <w:rFonts w:asciiTheme="majorEastAsia" w:eastAsiaTheme="majorEastAsia" w:hAnsiTheme="majorEastAsia"/>
          <w:sz w:val="22"/>
        </w:rPr>
      </w:pPr>
    </w:p>
    <w:p w:rsidR="00FC3BD9" w:rsidRPr="00000D74" w:rsidRDefault="005B020B" w:rsidP="00FE2D71">
      <w:pPr>
        <w:ind w:firstLineChars="300" w:firstLine="72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４</w:t>
      </w:r>
      <w:r w:rsidR="00000D74"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.</w:t>
      </w:r>
      <w:r w:rsidR="00000D74" w:rsidRPr="00000D74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 xml:space="preserve"> </w:t>
      </w:r>
      <w:r w:rsidR="003E32CC" w:rsidRPr="003E32C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長岡　</w:t>
      </w:r>
      <w:r w:rsidR="003E32C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千惠</w:t>
      </w:r>
      <w:r w:rsidR="003E32CC" w:rsidRPr="003E32C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子</w:t>
      </w:r>
      <w:r w:rsidR="00000D74" w:rsidRPr="003E32C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FD767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FC3BD9" w:rsidRPr="00000D74">
        <w:rPr>
          <w:rFonts w:asciiTheme="majorEastAsia" w:eastAsiaTheme="majorEastAsia" w:hAnsiTheme="majorEastAsia" w:hint="eastAsia"/>
        </w:rPr>
        <w:t xml:space="preserve">　</w:t>
      </w:r>
    </w:p>
    <w:p w:rsidR="00F37B98" w:rsidRDefault="004A2B63" w:rsidP="00D30A8C">
      <w:pPr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①</w:t>
      </w:r>
      <w:r w:rsidR="0002772B">
        <w:rPr>
          <w:rFonts w:asciiTheme="majorEastAsia" w:eastAsiaTheme="majorEastAsia" w:hAnsiTheme="majorEastAsia" w:hint="eastAsia"/>
          <w:sz w:val="22"/>
        </w:rPr>
        <w:t xml:space="preserve">　幼児教育無償化の内容は</w:t>
      </w:r>
    </w:p>
    <w:p w:rsidR="00C55940" w:rsidRDefault="006C450A" w:rsidP="00DE7461">
      <w:pPr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②　</w:t>
      </w:r>
      <w:r w:rsidR="0002772B">
        <w:rPr>
          <w:rFonts w:asciiTheme="majorEastAsia" w:eastAsiaTheme="majorEastAsia" w:hAnsiTheme="majorEastAsia" w:hint="eastAsia"/>
          <w:sz w:val="22"/>
        </w:rPr>
        <w:t>幼稚園幼児園再編の展望は</w:t>
      </w:r>
    </w:p>
    <w:p w:rsidR="003E32CC" w:rsidRDefault="0002772B" w:rsidP="00DE7461">
      <w:pPr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③　夏休み中のプール利用への対応は</w:t>
      </w:r>
    </w:p>
    <w:p w:rsidR="00594115" w:rsidRDefault="00594115" w:rsidP="00DE7461">
      <w:pPr>
        <w:ind w:firstLineChars="800" w:firstLine="1760"/>
        <w:rPr>
          <w:rFonts w:asciiTheme="majorEastAsia" w:eastAsiaTheme="majorEastAsia" w:hAnsiTheme="majorEastAsia"/>
          <w:sz w:val="22"/>
        </w:rPr>
      </w:pPr>
    </w:p>
    <w:p w:rsidR="00E43B90" w:rsidRDefault="00E43B90" w:rsidP="00E43B90">
      <w:pPr>
        <w:ind w:firstLineChars="300" w:firstLine="72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５</w:t>
      </w:r>
      <w:r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.</w:t>
      </w:r>
      <w:r w:rsidRPr="00000D74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 xml:space="preserve"> </w:t>
      </w:r>
      <w:r w:rsidR="002C4EF9" w:rsidRPr="002C4EF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川崎　直文</w:t>
      </w:r>
      <w:r w:rsidRPr="002C4EF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C55940" w:rsidRPr="002C4EF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Pr="002C4EF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000D74">
        <w:rPr>
          <w:rFonts w:asciiTheme="majorEastAsia" w:eastAsiaTheme="majorEastAsia" w:hAnsiTheme="majorEastAsia" w:hint="eastAsia"/>
        </w:rPr>
        <w:t xml:space="preserve">　</w:t>
      </w:r>
    </w:p>
    <w:p w:rsidR="00E43B90" w:rsidRDefault="00594115" w:rsidP="00E43B90">
      <w:pPr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①　</w:t>
      </w:r>
      <w:r w:rsidR="0002772B">
        <w:rPr>
          <w:rFonts w:asciiTheme="majorEastAsia" w:eastAsiaTheme="majorEastAsia" w:hAnsiTheme="majorEastAsia" w:hint="eastAsia"/>
          <w:sz w:val="22"/>
        </w:rPr>
        <w:t>「創生総合戦略」の改定は</w:t>
      </w:r>
    </w:p>
    <w:p w:rsidR="00FB7314" w:rsidRDefault="004A2B63" w:rsidP="00E43B90">
      <w:pPr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②　</w:t>
      </w:r>
      <w:r w:rsidR="0002772B">
        <w:rPr>
          <w:rFonts w:asciiTheme="majorEastAsia" w:eastAsiaTheme="majorEastAsia" w:hAnsiTheme="majorEastAsia" w:hint="eastAsia"/>
          <w:sz w:val="22"/>
        </w:rPr>
        <w:t>「空家等対策計画」策定の進捗は</w:t>
      </w:r>
    </w:p>
    <w:p w:rsidR="00FB7314" w:rsidRDefault="004A2B63" w:rsidP="00E43B90">
      <w:pPr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③　</w:t>
      </w:r>
      <w:r w:rsidR="00594115">
        <w:rPr>
          <w:rFonts w:asciiTheme="majorEastAsia" w:eastAsiaTheme="majorEastAsia" w:hAnsiTheme="majorEastAsia" w:hint="eastAsia"/>
          <w:sz w:val="22"/>
        </w:rPr>
        <w:t xml:space="preserve">　</w:t>
      </w:r>
      <w:r w:rsidR="0002772B">
        <w:rPr>
          <w:rFonts w:asciiTheme="majorEastAsia" w:eastAsiaTheme="majorEastAsia" w:hAnsiTheme="majorEastAsia" w:hint="eastAsia"/>
          <w:sz w:val="22"/>
        </w:rPr>
        <w:t>自動走行の実用化は</w:t>
      </w:r>
      <w:r w:rsidR="00594115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</w:t>
      </w:r>
      <w:r w:rsidR="00594115" w:rsidRPr="00594115">
        <w:rPr>
          <w:rFonts w:asciiTheme="majorEastAsia" w:eastAsiaTheme="majorEastAsia" w:hAnsiTheme="majorEastAsia" w:hint="eastAsia"/>
          <w:b/>
          <w:sz w:val="22"/>
        </w:rPr>
        <w:t>裏面へ</w:t>
      </w:r>
    </w:p>
    <w:p w:rsidR="002C4EF9" w:rsidRPr="002C4EF9" w:rsidRDefault="002C4EF9" w:rsidP="002C4EF9">
      <w:pPr>
        <w:ind w:firstLineChars="4200" w:firstLine="9276"/>
        <w:rPr>
          <w:rFonts w:asciiTheme="majorEastAsia" w:eastAsiaTheme="majorEastAsia" w:hAnsiTheme="majorEastAsia"/>
          <w:b/>
          <w:sz w:val="22"/>
        </w:rPr>
      </w:pPr>
    </w:p>
    <w:p w:rsidR="00665D32" w:rsidRPr="00000D74" w:rsidRDefault="003E0C69" w:rsidP="00FE2D71">
      <w:pPr>
        <w:ind w:firstLineChars="300" w:firstLine="723"/>
        <w:rPr>
          <w:rFonts w:asciiTheme="majorEastAsia" w:eastAsiaTheme="majorEastAsia" w:hAnsiTheme="majorEastAsia"/>
        </w:rPr>
      </w:pPr>
      <w:r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６</w:t>
      </w:r>
      <w:r w:rsidR="00000D74"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.</w:t>
      </w:r>
      <w:r w:rsidR="00000D74" w:rsidRPr="00000D74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 xml:space="preserve"> </w:t>
      </w:r>
      <w:r w:rsidR="002C4EF9" w:rsidRPr="002C4EF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齋藤　則男</w:t>
      </w:r>
      <w:r w:rsidR="00000D74" w:rsidRPr="002C4EF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FD7672" w:rsidRPr="002C4EF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FD767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665D32" w:rsidRPr="00000D74">
        <w:rPr>
          <w:rFonts w:asciiTheme="majorEastAsia" w:eastAsiaTheme="majorEastAsia" w:hAnsiTheme="majorEastAsia" w:hint="eastAsia"/>
        </w:rPr>
        <w:t xml:space="preserve">　</w:t>
      </w:r>
    </w:p>
    <w:p w:rsidR="002C4EF9" w:rsidRPr="00000D74" w:rsidRDefault="002C4EF9" w:rsidP="002C4EF9">
      <w:pPr>
        <w:ind w:firstLineChars="800" w:firstLine="1760"/>
        <w:rPr>
          <w:rFonts w:asciiTheme="majorEastAsia" w:eastAsiaTheme="majorEastAsia" w:hAnsiTheme="majorEastAsia"/>
          <w:sz w:val="22"/>
        </w:rPr>
      </w:pPr>
      <w:r w:rsidRPr="00000D74">
        <w:rPr>
          <w:rFonts w:asciiTheme="majorEastAsia" w:eastAsiaTheme="majorEastAsia" w:hAnsiTheme="majorEastAsia" w:hint="eastAsia"/>
          <w:sz w:val="22"/>
        </w:rPr>
        <w:t xml:space="preserve">①　</w:t>
      </w:r>
      <w:r w:rsidR="0002772B">
        <w:rPr>
          <w:rFonts w:asciiTheme="majorEastAsia" w:eastAsiaTheme="majorEastAsia" w:hAnsiTheme="majorEastAsia" w:hint="eastAsia"/>
          <w:sz w:val="22"/>
        </w:rPr>
        <w:t>永平寺町の財政について。本当に安心していいのか</w:t>
      </w:r>
    </w:p>
    <w:p w:rsidR="002C4EF9" w:rsidRDefault="002C4EF9" w:rsidP="002C4EF9">
      <w:pPr>
        <w:ind w:right="706" w:firstLineChars="800" w:firstLine="1760"/>
        <w:rPr>
          <w:rFonts w:asciiTheme="majorEastAsia" w:eastAsiaTheme="majorEastAsia" w:hAnsiTheme="majorEastAsia"/>
          <w:sz w:val="22"/>
        </w:rPr>
      </w:pPr>
      <w:r w:rsidRPr="00000D74">
        <w:rPr>
          <w:rFonts w:asciiTheme="majorEastAsia" w:eastAsiaTheme="majorEastAsia" w:hAnsiTheme="majorEastAsia" w:hint="eastAsia"/>
          <w:sz w:val="22"/>
        </w:rPr>
        <w:t xml:space="preserve">②　</w:t>
      </w:r>
      <w:r w:rsidR="0002772B">
        <w:rPr>
          <w:rFonts w:asciiTheme="majorEastAsia" w:eastAsiaTheme="majorEastAsia" w:hAnsiTheme="majorEastAsia" w:hint="eastAsia"/>
          <w:sz w:val="22"/>
        </w:rPr>
        <w:t>上志比地区内の公共施設の再編について。現状と今後の計画について</w:t>
      </w:r>
    </w:p>
    <w:p w:rsidR="002C4EF9" w:rsidRDefault="0002772B" w:rsidP="002C4EF9">
      <w:pPr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③　地区自治会の今後について。集落組織、地区がなくなってしまう</w:t>
      </w:r>
    </w:p>
    <w:p w:rsidR="00594115" w:rsidRDefault="00594115" w:rsidP="002C4EF9">
      <w:pPr>
        <w:ind w:firstLineChars="800" w:firstLine="1928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665D32" w:rsidRPr="00000D74" w:rsidRDefault="008F424B" w:rsidP="00FE2D71">
      <w:pPr>
        <w:ind w:firstLineChars="300" w:firstLine="723"/>
        <w:rPr>
          <w:rFonts w:asciiTheme="majorEastAsia" w:eastAsiaTheme="majorEastAsia" w:hAnsiTheme="majorEastAsia"/>
          <w:u w:val="single"/>
        </w:rPr>
      </w:pPr>
      <w:r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７</w:t>
      </w:r>
      <w:r w:rsidR="00000D74"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.</w:t>
      </w:r>
      <w:r w:rsidR="002C4EF9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 xml:space="preserve"> </w:t>
      </w:r>
      <w:r w:rsidR="002C4EF9" w:rsidRPr="002C4EF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伊藤　博夫</w:t>
      </w:r>
    </w:p>
    <w:p w:rsidR="0015054D" w:rsidRPr="002C4EF9" w:rsidRDefault="00101963" w:rsidP="00D30A8C">
      <w:pPr>
        <w:ind w:firstLineChars="800" w:firstLine="1760"/>
        <w:rPr>
          <w:rFonts w:asciiTheme="majorEastAsia" w:eastAsiaTheme="majorEastAsia" w:hAnsiTheme="majorEastAsia"/>
          <w:sz w:val="22"/>
        </w:rPr>
      </w:pPr>
      <w:r w:rsidRPr="00000D74">
        <w:rPr>
          <w:rFonts w:asciiTheme="majorEastAsia" w:eastAsiaTheme="majorEastAsia" w:hAnsiTheme="majorEastAsia" w:hint="eastAsia"/>
          <w:sz w:val="22"/>
        </w:rPr>
        <w:t xml:space="preserve">①　</w:t>
      </w:r>
      <w:r w:rsidR="002C4EF9">
        <w:rPr>
          <w:rFonts w:asciiTheme="majorEastAsia" w:eastAsiaTheme="majorEastAsia" w:hAnsiTheme="majorEastAsia" w:hint="eastAsia"/>
          <w:sz w:val="22"/>
        </w:rPr>
        <w:t>災害等や火災・水難時における本町のＩＣＴ(情報通信技術)</w:t>
      </w:r>
      <w:r w:rsidR="0002772B">
        <w:rPr>
          <w:rFonts w:asciiTheme="majorEastAsia" w:eastAsiaTheme="majorEastAsia" w:hAnsiTheme="majorEastAsia" w:hint="eastAsia"/>
          <w:sz w:val="22"/>
        </w:rPr>
        <w:t>の活用は</w:t>
      </w:r>
    </w:p>
    <w:p w:rsidR="00594115" w:rsidRDefault="00594115" w:rsidP="00C52C79">
      <w:pPr>
        <w:ind w:right="706" w:firstLineChars="800" w:firstLine="1760"/>
        <w:rPr>
          <w:rFonts w:asciiTheme="majorEastAsia" w:eastAsiaTheme="majorEastAsia" w:hAnsiTheme="majorEastAsia"/>
          <w:sz w:val="22"/>
        </w:rPr>
      </w:pPr>
    </w:p>
    <w:p w:rsidR="0049064F" w:rsidRDefault="008F424B" w:rsidP="00D30A8C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８</w:t>
      </w:r>
      <w:r w:rsidR="00000D74"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. </w:t>
      </w:r>
      <w:r w:rsidR="00E94E6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上田　誠</w:t>
      </w:r>
      <w:r w:rsidR="008B730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</w:p>
    <w:p w:rsidR="00E94E64" w:rsidRDefault="00E94E64" w:rsidP="00E94E64">
      <w:pPr>
        <w:ind w:right="706"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①</w:t>
      </w:r>
      <w:r w:rsidRPr="00000D74">
        <w:rPr>
          <w:rFonts w:asciiTheme="majorEastAsia" w:eastAsiaTheme="majorEastAsia" w:hAnsiTheme="majorEastAsia" w:hint="eastAsia"/>
          <w:sz w:val="22"/>
        </w:rPr>
        <w:t xml:space="preserve">　</w:t>
      </w:r>
      <w:r w:rsidR="0002772B">
        <w:rPr>
          <w:rFonts w:asciiTheme="majorEastAsia" w:eastAsiaTheme="majorEastAsia" w:hAnsiTheme="majorEastAsia" w:hint="eastAsia"/>
          <w:sz w:val="22"/>
        </w:rPr>
        <w:t>住民との協働のまちづくり推進の基本の明確化と実践支援が必要</w:t>
      </w:r>
    </w:p>
    <w:p w:rsidR="00E94E64" w:rsidRPr="00FD7672" w:rsidRDefault="00E94E64" w:rsidP="00E94E64">
      <w:pPr>
        <w:ind w:right="706"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②　</w:t>
      </w:r>
      <w:r w:rsidR="0002772B">
        <w:rPr>
          <w:rFonts w:asciiTheme="majorEastAsia" w:eastAsiaTheme="majorEastAsia" w:hAnsiTheme="majorEastAsia" w:hint="eastAsia"/>
          <w:sz w:val="22"/>
        </w:rPr>
        <w:t>「健康づくり」は住み慣れた地域や家庭で安心して暮らす第一歩</w:t>
      </w:r>
    </w:p>
    <w:p w:rsidR="00B7003A" w:rsidRDefault="0002772B" w:rsidP="002B5699">
      <w:pPr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③　循環型社会の推進の基本は。ごみ減量化と住民活動と人づくり</w:t>
      </w:r>
    </w:p>
    <w:p w:rsidR="00594115" w:rsidRPr="0002772B" w:rsidRDefault="00594115" w:rsidP="002B5699">
      <w:pPr>
        <w:ind w:firstLineChars="800" w:firstLine="1760"/>
        <w:rPr>
          <w:rFonts w:asciiTheme="majorEastAsia" w:eastAsiaTheme="majorEastAsia" w:hAnsiTheme="majorEastAsia"/>
          <w:sz w:val="22"/>
        </w:rPr>
      </w:pPr>
    </w:p>
    <w:p w:rsidR="00B7003A" w:rsidRPr="00000D74" w:rsidRDefault="00B7003A" w:rsidP="00B7003A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 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９</w:t>
      </w:r>
      <w:r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.</w:t>
      </w:r>
      <w:r w:rsidR="00E94E6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酒井　和美</w:t>
      </w:r>
    </w:p>
    <w:p w:rsidR="00B7003A" w:rsidRDefault="00B7003A" w:rsidP="0049064F">
      <w:pPr>
        <w:ind w:firstLineChars="800" w:firstLine="1760"/>
        <w:rPr>
          <w:rFonts w:asciiTheme="majorEastAsia" w:eastAsiaTheme="majorEastAsia" w:hAnsiTheme="majorEastAsia"/>
          <w:sz w:val="22"/>
        </w:rPr>
      </w:pPr>
      <w:r w:rsidRPr="00000D74">
        <w:rPr>
          <w:rFonts w:asciiTheme="majorEastAsia" w:eastAsiaTheme="majorEastAsia" w:hAnsiTheme="majorEastAsia" w:hint="eastAsia"/>
          <w:sz w:val="22"/>
        </w:rPr>
        <w:t xml:space="preserve">①　</w:t>
      </w:r>
      <w:r w:rsidR="00E94E64">
        <w:rPr>
          <w:rFonts w:asciiTheme="majorEastAsia" w:eastAsiaTheme="majorEastAsia" w:hAnsiTheme="majorEastAsia" w:hint="eastAsia"/>
          <w:sz w:val="22"/>
        </w:rPr>
        <w:t>禅シンポジウムをうけ</w:t>
      </w:r>
      <w:r w:rsidR="0002772B">
        <w:rPr>
          <w:rFonts w:asciiTheme="majorEastAsia" w:eastAsiaTheme="majorEastAsia" w:hAnsiTheme="majorEastAsia" w:hint="eastAsia"/>
          <w:sz w:val="22"/>
        </w:rPr>
        <w:t>て</w:t>
      </w:r>
    </w:p>
    <w:p w:rsidR="00594115" w:rsidRPr="00000D74" w:rsidRDefault="00594115" w:rsidP="0049064F">
      <w:pPr>
        <w:ind w:firstLineChars="800" w:firstLine="1760"/>
        <w:rPr>
          <w:rFonts w:asciiTheme="majorEastAsia" w:eastAsiaTheme="majorEastAsia" w:hAnsiTheme="majorEastAsia"/>
          <w:sz w:val="22"/>
        </w:rPr>
      </w:pPr>
    </w:p>
    <w:p w:rsidR="00184197" w:rsidRPr="00000D74" w:rsidRDefault="00184197" w:rsidP="00184197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10</w:t>
      </w:r>
      <w:r w:rsidRPr="00000D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.</w:t>
      </w:r>
      <w:r w:rsidR="00E94E6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金元　直栄</w:t>
      </w:r>
      <w:r w:rsidR="00B8304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06711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</w:p>
    <w:p w:rsidR="00B70446" w:rsidRDefault="00184197" w:rsidP="0049064F">
      <w:pPr>
        <w:ind w:firstLineChars="800" w:firstLine="1760"/>
        <w:rPr>
          <w:rFonts w:asciiTheme="majorEastAsia" w:eastAsiaTheme="majorEastAsia" w:hAnsiTheme="majorEastAsia"/>
          <w:sz w:val="22"/>
        </w:rPr>
      </w:pPr>
      <w:r w:rsidRPr="00000D74">
        <w:rPr>
          <w:rFonts w:asciiTheme="majorEastAsia" w:eastAsiaTheme="majorEastAsia" w:hAnsiTheme="majorEastAsia" w:hint="eastAsia"/>
          <w:sz w:val="22"/>
        </w:rPr>
        <w:t xml:space="preserve">①　</w:t>
      </w:r>
      <w:r w:rsidR="0002772B">
        <w:rPr>
          <w:rFonts w:asciiTheme="majorEastAsia" w:eastAsiaTheme="majorEastAsia" w:hAnsiTheme="majorEastAsia" w:hint="eastAsia"/>
          <w:sz w:val="22"/>
        </w:rPr>
        <w:t>原発事故想定の避難訓練と本町の対応</w:t>
      </w:r>
    </w:p>
    <w:p w:rsidR="0006711E" w:rsidRDefault="006C450A" w:rsidP="0049064F">
      <w:pPr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②　</w:t>
      </w:r>
      <w:r w:rsidR="0002772B">
        <w:rPr>
          <w:rFonts w:asciiTheme="majorEastAsia" w:eastAsiaTheme="majorEastAsia" w:hAnsiTheme="majorEastAsia" w:hint="eastAsia"/>
          <w:sz w:val="22"/>
        </w:rPr>
        <w:t>人口増対策と小規模宅地の造成</w:t>
      </w:r>
    </w:p>
    <w:p w:rsidR="0006711E" w:rsidRDefault="006C450A" w:rsidP="0049064F">
      <w:pPr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③　</w:t>
      </w:r>
      <w:r w:rsidR="00E94E64">
        <w:rPr>
          <w:rFonts w:asciiTheme="majorEastAsia" w:eastAsiaTheme="majorEastAsia" w:hAnsiTheme="majorEastAsia" w:hint="eastAsia"/>
          <w:sz w:val="22"/>
        </w:rPr>
        <w:t>土地改良区の会計・複式</w:t>
      </w:r>
      <w:r w:rsidR="0002772B">
        <w:rPr>
          <w:rFonts w:asciiTheme="majorEastAsia" w:eastAsiaTheme="majorEastAsia" w:hAnsiTheme="majorEastAsia" w:hint="eastAsia"/>
          <w:sz w:val="22"/>
        </w:rPr>
        <w:t>化への支援は</w:t>
      </w:r>
    </w:p>
    <w:p w:rsidR="008E13CE" w:rsidRDefault="004A2B63" w:rsidP="0049064F">
      <w:pPr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0" w:name="_GoBack"/>
      <w:bookmarkEnd w:id="0"/>
    </w:p>
    <w:p w:rsidR="00A93784" w:rsidRPr="00000D74" w:rsidRDefault="00184197" w:rsidP="00FE2D71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11</w:t>
      </w:r>
      <w:r w:rsidR="00E94E6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.滝波　登喜男</w:t>
      </w:r>
    </w:p>
    <w:p w:rsidR="00824B2A" w:rsidRDefault="004A2B63" w:rsidP="0049064F">
      <w:pPr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①</w:t>
      </w:r>
      <w:r w:rsidR="0002772B">
        <w:rPr>
          <w:rFonts w:asciiTheme="majorEastAsia" w:eastAsiaTheme="majorEastAsia" w:hAnsiTheme="majorEastAsia" w:hint="eastAsia"/>
          <w:sz w:val="22"/>
        </w:rPr>
        <w:t xml:space="preserve">　空家等対策計画について</w:t>
      </w:r>
    </w:p>
    <w:p w:rsidR="0006711E" w:rsidRDefault="006C450A" w:rsidP="0049064F">
      <w:pPr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②　</w:t>
      </w:r>
      <w:r w:rsidR="0002772B">
        <w:rPr>
          <w:rFonts w:asciiTheme="majorEastAsia" w:eastAsiaTheme="majorEastAsia" w:hAnsiTheme="majorEastAsia" w:hint="eastAsia"/>
          <w:sz w:val="22"/>
        </w:rPr>
        <w:t>循環型社会の形成について</w:t>
      </w:r>
    </w:p>
    <w:p w:rsidR="0017632D" w:rsidRPr="000109BC" w:rsidRDefault="006C450A" w:rsidP="00594115">
      <w:pPr>
        <w:ind w:firstLineChars="800" w:firstLine="1760"/>
        <w:rPr>
          <w:rFonts w:ascii="ＭＳ Ｐゴシック" w:eastAsia="ＭＳ Ｐゴシック" w:hAnsi="ＭＳ Ｐゴシック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010E14" w:rsidRPr="002F757F">
        <w:rPr>
          <w:rFonts w:asciiTheme="majorEastAsia" w:eastAsiaTheme="majorEastAsia" w:hAnsiTheme="majorEastAsia" w:hint="eastAsia"/>
          <w:i/>
          <w:noProof/>
        </w:rPr>
        <w:drawing>
          <wp:anchor distT="0" distB="0" distL="114300" distR="114300" simplePos="0" relativeHeight="251657728" behindDoc="0" locked="0" layoutInCell="1" allowOverlap="1" wp14:anchorId="28865685" wp14:editId="44B2070E">
            <wp:simplePos x="0" y="0"/>
            <wp:positionH relativeFrom="column">
              <wp:posOffset>-178435</wp:posOffset>
            </wp:positionH>
            <wp:positionV relativeFrom="paragraph">
              <wp:posOffset>68580</wp:posOffset>
            </wp:positionV>
            <wp:extent cx="6961505" cy="389509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一般質問　終わり部分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" b="3050"/>
                    <a:stretch/>
                  </pic:blipFill>
                  <pic:spPr bwMode="auto">
                    <a:xfrm>
                      <a:off x="0" y="0"/>
                      <a:ext cx="6961505" cy="3895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1F0" w:rsidRPr="000109BC">
        <w:rPr>
          <w:rFonts w:ascii="ＭＳ Ｐゴシック" w:eastAsia="ＭＳ Ｐゴシック" w:hAnsi="ＭＳ Ｐゴシック" w:hint="eastAsia"/>
        </w:rPr>
        <w:tab/>
      </w:r>
      <w:r w:rsidR="001031F0" w:rsidRPr="000109BC">
        <w:rPr>
          <w:rFonts w:ascii="ＭＳ Ｐゴシック" w:eastAsia="ＭＳ Ｐゴシック" w:hAnsi="ＭＳ Ｐゴシック" w:hint="eastAsia"/>
        </w:rPr>
        <w:tab/>
      </w:r>
      <w:r w:rsidR="001031F0" w:rsidRPr="000109BC">
        <w:rPr>
          <w:rFonts w:ascii="ＭＳ Ｐゴシック" w:eastAsia="ＭＳ Ｐゴシック" w:hAnsi="ＭＳ Ｐゴシック" w:hint="eastAsia"/>
        </w:rPr>
        <w:tab/>
      </w:r>
    </w:p>
    <w:p w:rsidR="0017632D" w:rsidRPr="000109BC" w:rsidRDefault="00B71979">
      <w:pPr>
        <w:rPr>
          <w:rFonts w:ascii="ＭＳ Ｐゴシック" w:eastAsia="ＭＳ Ｐゴシック" w:hAnsi="ＭＳ Ｐゴシック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B1E238" wp14:editId="4E402EBF">
                <wp:simplePos x="0" y="0"/>
                <wp:positionH relativeFrom="column">
                  <wp:posOffset>1278890</wp:posOffset>
                </wp:positionH>
                <wp:positionV relativeFrom="paragraph">
                  <wp:posOffset>154305</wp:posOffset>
                </wp:positionV>
                <wp:extent cx="5276850" cy="1076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2C4B" w:rsidRPr="00BC1E98" w:rsidRDefault="00AF742C" w:rsidP="00E8534B">
                            <w:pPr>
                              <w:spacing w:line="420" w:lineRule="exact"/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[一般質問]</w:t>
                            </w:r>
                            <w:r w:rsidR="007A49AB" w:rsidRPr="00BC1E98"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0E14" w:rsidRPr="00BC1E98"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2B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９</w:t>
                            </w:r>
                            <w:r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日(月</w:t>
                            </w:r>
                            <w:r w:rsidR="002F757F"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)</w:t>
                            </w:r>
                            <w:r w:rsidR="00B71979" w:rsidRPr="00BC1E98"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1979"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・</w:t>
                            </w:r>
                            <w:r w:rsidR="004A2B63"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１０</w:t>
                            </w:r>
                            <w:r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日(火</w:t>
                            </w:r>
                            <w:r w:rsidR="00B71979"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)</w:t>
                            </w:r>
                            <w:r w:rsidR="00B71979" w:rsidRPr="00BC1E98"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1979"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・</w:t>
                            </w:r>
                            <w:r w:rsidR="004A2B63"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１１</w:t>
                            </w:r>
                            <w:r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日(水)</w:t>
                            </w:r>
                            <w:r w:rsidR="00B71979" w:rsidRPr="00BC1E98"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49AB"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10</w:t>
                            </w:r>
                            <w:r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時</w:t>
                            </w:r>
                            <w:r w:rsidR="002949DF"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～</w:t>
                            </w:r>
                            <w:r w:rsidR="007A49AB"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A49AB" w:rsidRPr="00BC1E98" w:rsidRDefault="002E5A72" w:rsidP="00E8534B">
                            <w:pPr>
                              <w:spacing w:line="420" w:lineRule="exact"/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[</w:t>
                            </w:r>
                            <w:r w:rsidRPr="00BC1E98"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補正予算審議</w:t>
                            </w:r>
                            <w:r w:rsidR="007A49AB"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等</w:t>
                            </w:r>
                            <w:r w:rsidRPr="00BC1E98"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]</w:t>
                            </w:r>
                            <w:r w:rsidR="00137D3C" w:rsidRPr="00BC1E98"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A2B63"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１２</w:t>
                            </w:r>
                            <w:r w:rsidRPr="00BC1E98"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日(</w:t>
                            </w:r>
                            <w:r w:rsidR="00137D3C"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木</w:t>
                            </w:r>
                            <w:r w:rsidRPr="00BC1E98"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)</w:t>
                            </w:r>
                            <w:r w:rsidR="007A49AB"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2B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・１３</w:t>
                            </w:r>
                            <w:r w:rsid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日（</w:t>
                            </w:r>
                            <w:r w:rsidR="00BC1E98"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金）</w:t>
                            </w:r>
                            <w:r w:rsidR="004A2B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・19</w:t>
                            </w:r>
                            <w:r w:rsid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日</w:t>
                            </w:r>
                            <w:r w:rsidR="004A2B63"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（</w:t>
                            </w:r>
                            <w:r w:rsidR="004A2B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木</w:t>
                            </w:r>
                            <w:r w:rsidR="00BC1E98"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９</w:t>
                            </w:r>
                            <w:r w:rsidR="00B71979"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時</w:t>
                            </w:r>
                            <w:r w:rsidR="00B71979" w:rsidRPr="00BC1E98"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2E5A72" w:rsidRPr="00BC1E98" w:rsidRDefault="004F2C4B" w:rsidP="00E8534B">
                            <w:pPr>
                              <w:spacing w:line="420" w:lineRule="exact"/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［</w:t>
                            </w:r>
                            <w:r w:rsidR="002E5A72"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条例等の賛成・反対討論、議決</w:t>
                            </w:r>
                            <w:r w:rsidR="00137D3C"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] </w:t>
                            </w:r>
                            <w:r w:rsidR="002F757F"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2B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２４</w:t>
                            </w:r>
                            <w:r w:rsidR="002E5A72" w:rsidRPr="00BC1E98">
                              <w:rPr>
                                <w:rFonts w:ascii="ＭＳ Ｐゴシック" w:eastAsia="ＭＳ Ｐゴシック" w:hAnsi="ＭＳ Ｐ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日</w:t>
                            </w:r>
                            <w:r w:rsidR="004A2B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（火</w:t>
                            </w:r>
                            <w:r w:rsidR="00AF742C"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)</w:t>
                            </w:r>
                            <w:r w:rsidR="00010E14"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　10</w:t>
                            </w:r>
                            <w:r w:rsidR="00AF742C"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時</w:t>
                            </w:r>
                            <w:r w:rsidR="002949DF" w:rsidRPr="00BC1E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1E2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0.7pt;margin-top:12.15pt;width:415.5pt;height:8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" filled="f" stroked="f" strokeweight=".5pt">
                <v:textbox>
                  <w:txbxContent>
                    <w:p w:rsidR="004F2C4B" w:rsidRPr="00BC1E98" w:rsidRDefault="00AF742C" w:rsidP="00E8534B">
                      <w:pPr>
                        <w:spacing w:line="420" w:lineRule="exact"/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[一般質問]</w:t>
                      </w:r>
                      <w:r w:rsidR="007A49AB" w:rsidRPr="00BC1E98"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010E14" w:rsidRPr="00BC1E98"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4A2B63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９</w:t>
                      </w:r>
                      <w:r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日(月</w:t>
                      </w:r>
                      <w:r w:rsidR="002F757F"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)</w:t>
                      </w:r>
                      <w:r w:rsidR="00B71979" w:rsidRPr="00BC1E98"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B71979"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・</w:t>
                      </w:r>
                      <w:r w:rsidR="004A2B63"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24"/>
                          <w:szCs w:val="24"/>
                        </w:rPr>
                        <w:t>１０</w:t>
                      </w:r>
                      <w:r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日(火</w:t>
                      </w:r>
                      <w:r w:rsidR="00B71979"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)</w:t>
                      </w:r>
                      <w:r w:rsidR="00B71979" w:rsidRPr="00BC1E98"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B71979"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・</w:t>
                      </w:r>
                      <w:r w:rsidR="004A2B63"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24"/>
                          <w:szCs w:val="24"/>
                        </w:rPr>
                        <w:t>１１</w:t>
                      </w:r>
                      <w:r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日(水)</w:t>
                      </w:r>
                      <w:r w:rsidR="00B71979" w:rsidRPr="00BC1E98"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7A49AB"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10</w:t>
                      </w:r>
                      <w:r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時</w:t>
                      </w:r>
                      <w:r w:rsidR="002949DF"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～</w:t>
                      </w:r>
                      <w:r w:rsidR="007A49AB"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A49AB" w:rsidRPr="00BC1E98" w:rsidRDefault="002E5A72" w:rsidP="00E8534B">
                      <w:pPr>
                        <w:spacing w:line="420" w:lineRule="exact"/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[</w:t>
                      </w:r>
                      <w:r w:rsidRPr="00BC1E98"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24"/>
                          <w:szCs w:val="24"/>
                        </w:rPr>
                        <w:t>補正予算審議</w:t>
                      </w:r>
                      <w:r w:rsidR="007A49AB"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等</w:t>
                      </w:r>
                      <w:r w:rsidRPr="00BC1E98"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24"/>
                          <w:szCs w:val="24"/>
                        </w:rPr>
                        <w:t>]</w:t>
                      </w:r>
                      <w:r w:rsidR="00137D3C" w:rsidRPr="00BC1E98"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　</w:t>
                      </w:r>
                      <w:r w:rsidR="004A2B63"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24"/>
                          <w:szCs w:val="24"/>
                        </w:rPr>
                        <w:t>１２</w:t>
                      </w:r>
                      <w:r w:rsidRPr="00BC1E98"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24"/>
                          <w:szCs w:val="24"/>
                        </w:rPr>
                        <w:t>日(</w:t>
                      </w:r>
                      <w:r w:rsidR="00137D3C"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木</w:t>
                      </w:r>
                      <w:r w:rsidRPr="00BC1E98"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24"/>
                          <w:szCs w:val="24"/>
                        </w:rPr>
                        <w:t>)</w:t>
                      </w:r>
                      <w:r w:rsidR="007A49AB"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4A2B63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・１３</w:t>
                      </w:r>
                      <w:r w:rsid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日（</w:t>
                      </w:r>
                      <w:r w:rsidR="00BC1E98"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24"/>
                          <w:szCs w:val="24"/>
                        </w:rPr>
                        <w:t>金）</w:t>
                      </w:r>
                      <w:r w:rsidR="004A2B63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・19</w:t>
                      </w:r>
                      <w:r w:rsid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日</w:t>
                      </w:r>
                      <w:r w:rsidR="004A2B63"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24"/>
                          <w:szCs w:val="24"/>
                        </w:rPr>
                        <w:t>（</w:t>
                      </w:r>
                      <w:r w:rsidR="004A2B63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木</w:t>
                      </w:r>
                      <w:r w:rsidR="00BC1E98"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）　</w:t>
                      </w:r>
                      <w:r w:rsid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９</w:t>
                      </w:r>
                      <w:r w:rsidR="00B71979"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時</w:t>
                      </w:r>
                      <w:r w:rsidR="00B71979" w:rsidRPr="00BC1E98"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24"/>
                          <w:szCs w:val="24"/>
                        </w:rPr>
                        <w:t>～</w:t>
                      </w:r>
                    </w:p>
                    <w:p w:rsidR="002E5A72" w:rsidRPr="00BC1E98" w:rsidRDefault="004F2C4B" w:rsidP="00E8534B">
                      <w:pPr>
                        <w:spacing w:line="420" w:lineRule="exact"/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［</w:t>
                      </w:r>
                      <w:r w:rsidR="002E5A72"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条例等の賛成・反対討論、議決</w:t>
                      </w:r>
                      <w:r w:rsidR="00137D3C"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] </w:t>
                      </w:r>
                      <w:r w:rsidR="002F757F"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4A2B63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２４</w:t>
                      </w:r>
                      <w:r w:rsidR="002E5A72" w:rsidRPr="00BC1E98">
                        <w:rPr>
                          <w:rFonts w:ascii="ＭＳ Ｐゴシック" w:eastAsia="ＭＳ Ｐゴシック" w:hAnsi="ＭＳ Ｐゴシック"/>
                          <w:b/>
                          <w:color w:val="1F497D" w:themeColor="text2"/>
                          <w:sz w:val="24"/>
                          <w:szCs w:val="24"/>
                        </w:rPr>
                        <w:t>日</w:t>
                      </w:r>
                      <w:r w:rsidR="004A2B63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（火</w:t>
                      </w:r>
                      <w:r w:rsidR="00AF742C"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)</w:t>
                      </w:r>
                      <w:r w:rsidR="00010E14"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　10</w:t>
                      </w:r>
                      <w:r w:rsidR="00AF742C"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時</w:t>
                      </w:r>
                      <w:r w:rsidR="002949DF" w:rsidRPr="00BC1E98">
                        <w:rPr>
                          <w:rFonts w:ascii="ＭＳ Ｐゴシック" w:eastAsia="ＭＳ Ｐゴシック" w:hAnsi="ＭＳ Ｐ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1031F0" w:rsidRPr="000109BC">
        <w:rPr>
          <w:rFonts w:ascii="ＭＳ Ｐゴシック" w:eastAsia="ＭＳ Ｐゴシック" w:hAnsi="ＭＳ Ｐゴシック" w:hint="eastAsia"/>
        </w:rPr>
        <w:tab/>
      </w:r>
      <w:r w:rsidR="001031F0" w:rsidRPr="000109BC">
        <w:rPr>
          <w:rFonts w:ascii="ＭＳ Ｐゴシック" w:eastAsia="ＭＳ Ｐゴシック" w:hAnsi="ＭＳ Ｐゴシック" w:hint="eastAsia"/>
        </w:rPr>
        <w:tab/>
      </w:r>
      <w:r w:rsidR="001031F0" w:rsidRPr="000109BC">
        <w:rPr>
          <w:rFonts w:ascii="ＭＳ Ｐゴシック" w:eastAsia="ＭＳ Ｐゴシック" w:hAnsi="ＭＳ Ｐゴシック" w:hint="eastAsia"/>
        </w:rPr>
        <w:tab/>
      </w:r>
    </w:p>
    <w:p w:rsidR="00BA087F" w:rsidRDefault="00BA087F" w:rsidP="00642849">
      <w:pPr>
        <w:ind w:firstLineChars="100" w:firstLine="210"/>
        <w:rPr>
          <w:rFonts w:asciiTheme="majorEastAsia" w:eastAsiaTheme="majorEastAsia" w:hAnsiTheme="majorEastAsia"/>
        </w:rPr>
      </w:pPr>
    </w:p>
    <w:p w:rsidR="0065126F" w:rsidRPr="001C5D90" w:rsidRDefault="0065126F" w:rsidP="001C5D90">
      <w:pPr>
        <w:tabs>
          <w:tab w:val="left" w:pos="10065"/>
        </w:tabs>
        <w:ind w:leftChars="1209" w:left="2959" w:hangingChars="200" w:hanging="420"/>
        <w:rPr>
          <w:rFonts w:ascii="ＭＳ Ｐゴシック" w:eastAsia="ＭＳ Ｐゴシック" w:hAnsi="ＭＳ Ｐゴシック"/>
        </w:rPr>
      </w:pPr>
    </w:p>
    <w:p w:rsidR="00394A5D" w:rsidRPr="0065126F" w:rsidRDefault="00394A5D">
      <w:pPr>
        <w:rPr>
          <w:rFonts w:ascii="ＭＳ Ｐゴシック" w:eastAsia="ＭＳ Ｐゴシック" w:hAnsi="ＭＳ Ｐゴシック"/>
        </w:rPr>
      </w:pPr>
    </w:p>
    <w:sectPr w:rsidR="00394A5D" w:rsidRPr="0065126F" w:rsidSect="00BA087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2F2" w:rsidRDefault="000D42F2" w:rsidP="00104885">
      <w:r>
        <w:separator/>
      </w:r>
    </w:p>
  </w:endnote>
  <w:endnote w:type="continuationSeparator" w:id="0">
    <w:p w:rsidR="000D42F2" w:rsidRDefault="000D42F2" w:rsidP="0010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2F2" w:rsidRDefault="000D42F2" w:rsidP="00104885">
      <w:r>
        <w:separator/>
      </w:r>
    </w:p>
  </w:footnote>
  <w:footnote w:type="continuationSeparator" w:id="0">
    <w:p w:rsidR="000D42F2" w:rsidRDefault="000D42F2" w:rsidP="00104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5D"/>
    <w:rsid w:val="00000D74"/>
    <w:rsid w:val="000109BC"/>
    <w:rsid w:val="000109C6"/>
    <w:rsid w:val="00010E14"/>
    <w:rsid w:val="0002772B"/>
    <w:rsid w:val="0004496E"/>
    <w:rsid w:val="00063508"/>
    <w:rsid w:val="00065AD5"/>
    <w:rsid w:val="00066408"/>
    <w:rsid w:val="0006711E"/>
    <w:rsid w:val="000730FF"/>
    <w:rsid w:val="000B0D5D"/>
    <w:rsid w:val="000B69A1"/>
    <w:rsid w:val="000D06B8"/>
    <w:rsid w:val="000D2B50"/>
    <w:rsid w:val="000D42F2"/>
    <w:rsid w:val="000D7D72"/>
    <w:rsid w:val="000E62C2"/>
    <w:rsid w:val="000F635E"/>
    <w:rsid w:val="0010091B"/>
    <w:rsid w:val="00101963"/>
    <w:rsid w:val="001031F0"/>
    <w:rsid w:val="00103BD9"/>
    <w:rsid w:val="00104885"/>
    <w:rsid w:val="00121650"/>
    <w:rsid w:val="00131B41"/>
    <w:rsid w:val="00137D3C"/>
    <w:rsid w:val="00140C5A"/>
    <w:rsid w:val="0015054D"/>
    <w:rsid w:val="00156915"/>
    <w:rsid w:val="00164050"/>
    <w:rsid w:val="0017632D"/>
    <w:rsid w:val="00184197"/>
    <w:rsid w:val="001C5D90"/>
    <w:rsid w:val="001D0FDB"/>
    <w:rsid w:val="001E0084"/>
    <w:rsid w:val="001E1A94"/>
    <w:rsid w:val="001F0A71"/>
    <w:rsid w:val="00216192"/>
    <w:rsid w:val="0022454E"/>
    <w:rsid w:val="002256E4"/>
    <w:rsid w:val="00260FA4"/>
    <w:rsid w:val="00275802"/>
    <w:rsid w:val="00281BD7"/>
    <w:rsid w:val="00287D13"/>
    <w:rsid w:val="002949DF"/>
    <w:rsid w:val="002B2117"/>
    <w:rsid w:val="002B37E2"/>
    <w:rsid w:val="002B5699"/>
    <w:rsid w:val="002C4EF9"/>
    <w:rsid w:val="002E33EF"/>
    <w:rsid w:val="002E5A72"/>
    <w:rsid w:val="002E5B70"/>
    <w:rsid w:val="002F757F"/>
    <w:rsid w:val="003156C7"/>
    <w:rsid w:val="003554FC"/>
    <w:rsid w:val="003749C8"/>
    <w:rsid w:val="00383B97"/>
    <w:rsid w:val="00394A5D"/>
    <w:rsid w:val="003A7EB8"/>
    <w:rsid w:val="003B49A3"/>
    <w:rsid w:val="003D3133"/>
    <w:rsid w:val="003E0C69"/>
    <w:rsid w:val="003E32CC"/>
    <w:rsid w:val="00407752"/>
    <w:rsid w:val="00415B52"/>
    <w:rsid w:val="00444D92"/>
    <w:rsid w:val="0045051E"/>
    <w:rsid w:val="00464485"/>
    <w:rsid w:val="00466DB4"/>
    <w:rsid w:val="00467EE6"/>
    <w:rsid w:val="0047126A"/>
    <w:rsid w:val="0049064F"/>
    <w:rsid w:val="004A2B63"/>
    <w:rsid w:val="004F2C4B"/>
    <w:rsid w:val="005025B8"/>
    <w:rsid w:val="00554517"/>
    <w:rsid w:val="00561BFF"/>
    <w:rsid w:val="00562114"/>
    <w:rsid w:val="00567970"/>
    <w:rsid w:val="005864D6"/>
    <w:rsid w:val="00592642"/>
    <w:rsid w:val="00594115"/>
    <w:rsid w:val="005B020B"/>
    <w:rsid w:val="005E0877"/>
    <w:rsid w:val="005F5BBF"/>
    <w:rsid w:val="00642849"/>
    <w:rsid w:val="0065126F"/>
    <w:rsid w:val="00665D32"/>
    <w:rsid w:val="006836AA"/>
    <w:rsid w:val="006C450A"/>
    <w:rsid w:val="006C7195"/>
    <w:rsid w:val="006C7DA9"/>
    <w:rsid w:val="006E50E0"/>
    <w:rsid w:val="006F1BD0"/>
    <w:rsid w:val="006F4AB8"/>
    <w:rsid w:val="00704FB0"/>
    <w:rsid w:val="007552D0"/>
    <w:rsid w:val="00765ABE"/>
    <w:rsid w:val="007802F0"/>
    <w:rsid w:val="00787852"/>
    <w:rsid w:val="007A4358"/>
    <w:rsid w:val="007A4946"/>
    <w:rsid w:val="007A49AB"/>
    <w:rsid w:val="007B58A4"/>
    <w:rsid w:val="007E4897"/>
    <w:rsid w:val="007E5276"/>
    <w:rsid w:val="00824B2A"/>
    <w:rsid w:val="00833B1D"/>
    <w:rsid w:val="00835CDF"/>
    <w:rsid w:val="00847202"/>
    <w:rsid w:val="00847C33"/>
    <w:rsid w:val="00865525"/>
    <w:rsid w:val="00890DAA"/>
    <w:rsid w:val="008A384C"/>
    <w:rsid w:val="008A67A9"/>
    <w:rsid w:val="008B07A1"/>
    <w:rsid w:val="008B7300"/>
    <w:rsid w:val="008E13CE"/>
    <w:rsid w:val="008E455D"/>
    <w:rsid w:val="008E6B97"/>
    <w:rsid w:val="008F424B"/>
    <w:rsid w:val="00970FDB"/>
    <w:rsid w:val="00975F33"/>
    <w:rsid w:val="009B2C17"/>
    <w:rsid w:val="009D7945"/>
    <w:rsid w:val="009F3562"/>
    <w:rsid w:val="00A25294"/>
    <w:rsid w:val="00A25FCF"/>
    <w:rsid w:val="00A62EFC"/>
    <w:rsid w:val="00A70085"/>
    <w:rsid w:val="00A77983"/>
    <w:rsid w:val="00A80D20"/>
    <w:rsid w:val="00A93784"/>
    <w:rsid w:val="00AF742C"/>
    <w:rsid w:val="00B12A8B"/>
    <w:rsid w:val="00B20D37"/>
    <w:rsid w:val="00B2517E"/>
    <w:rsid w:val="00B3537E"/>
    <w:rsid w:val="00B516ED"/>
    <w:rsid w:val="00B60B85"/>
    <w:rsid w:val="00B7003A"/>
    <w:rsid w:val="00B70446"/>
    <w:rsid w:val="00B71979"/>
    <w:rsid w:val="00B8304B"/>
    <w:rsid w:val="00B94EC1"/>
    <w:rsid w:val="00BA087F"/>
    <w:rsid w:val="00BA1349"/>
    <w:rsid w:val="00BC1E98"/>
    <w:rsid w:val="00BC32EB"/>
    <w:rsid w:val="00BD1D0A"/>
    <w:rsid w:val="00BE5DA3"/>
    <w:rsid w:val="00C35BF2"/>
    <w:rsid w:val="00C52C79"/>
    <w:rsid w:val="00C55940"/>
    <w:rsid w:val="00C709CD"/>
    <w:rsid w:val="00CA2BFB"/>
    <w:rsid w:val="00CA4770"/>
    <w:rsid w:val="00CA62D7"/>
    <w:rsid w:val="00CA7754"/>
    <w:rsid w:val="00CB04C5"/>
    <w:rsid w:val="00CC3F68"/>
    <w:rsid w:val="00CD5C59"/>
    <w:rsid w:val="00CD7E55"/>
    <w:rsid w:val="00CE4C82"/>
    <w:rsid w:val="00CF2FCD"/>
    <w:rsid w:val="00D30A8C"/>
    <w:rsid w:val="00D40923"/>
    <w:rsid w:val="00D54442"/>
    <w:rsid w:val="00D955B2"/>
    <w:rsid w:val="00DB1C04"/>
    <w:rsid w:val="00DE7461"/>
    <w:rsid w:val="00DF12A7"/>
    <w:rsid w:val="00DF4ECF"/>
    <w:rsid w:val="00DF76DE"/>
    <w:rsid w:val="00E24563"/>
    <w:rsid w:val="00E43B90"/>
    <w:rsid w:val="00E6293B"/>
    <w:rsid w:val="00E641B9"/>
    <w:rsid w:val="00E6582E"/>
    <w:rsid w:val="00E74C6E"/>
    <w:rsid w:val="00E81456"/>
    <w:rsid w:val="00E8534B"/>
    <w:rsid w:val="00E94E64"/>
    <w:rsid w:val="00EA2797"/>
    <w:rsid w:val="00ED3813"/>
    <w:rsid w:val="00F2612A"/>
    <w:rsid w:val="00F37B98"/>
    <w:rsid w:val="00F93AB9"/>
    <w:rsid w:val="00FA2996"/>
    <w:rsid w:val="00FB00E9"/>
    <w:rsid w:val="00FB7314"/>
    <w:rsid w:val="00FC380B"/>
    <w:rsid w:val="00FC3BD9"/>
    <w:rsid w:val="00FD7672"/>
    <w:rsid w:val="00FE2D71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220860E"/>
  <w15:docId w15:val="{92AA02D7-A6F6-4667-9D8A-983F571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4A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65D32"/>
    <w:pPr>
      <w:ind w:leftChars="400" w:left="840"/>
    </w:pPr>
  </w:style>
  <w:style w:type="paragraph" w:styleId="a6">
    <w:name w:val="No Spacing"/>
    <w:uiPriority w:val="1"/>
    <w:qFormat/>
    <w:rsid w:val="000109BC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104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4885"/>
  </w:style>
  <w:style w:type="paragraph" w:styleId="a9">
    <w:name w:val="footer"/>
    <w:basedOn w:val="a"/>
    <w:link w:val="aa"/>
    <w:uiPriority w:val="99"/>
    <w:unhideWhenUsed/>
    <w:rsid w:val="001048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宇野美智子</dc:creator>
  <cp:lastModifiedBy>坂ノ上恵美</cp:lastModifiedBy>
  <cp:revision>85</cp:revision>
  <cp:lastPrinted>2019-02-26T05:26:00Z</cp:lastPrinted>
  <dcterms:created xsi:type="dcterms:W3CDTF">2017-11-20T08:10:00Z</dcterms:created>
  <dcterms:modified xsi:type="dcterms:W3CDTF">2019-09-02T23:51:00Z</dcterms:modified>
</cp:coreProperties>
</file>